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798.xml.htm"/>
      <w:bookmarkStart w:id="1" w:name="kswkform4_17870857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Palomarez Javier Alberto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1025 CANONGATE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FLOWER MOUND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297.59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disposed of represent shares withheld by the Issuer to pay taxes due upon vesting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Javier Palomarez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2017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3195</Characters>
  <CharactersWithSpaces>3711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